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59E0" w14:textId="410F6459" w:rsidR="004B67B0" w:rsidRPr="00FA75BD" w:rsidRDefault="004B67B0" w:rsidP="004B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pl-PL"/>
        </w:rPr>
      </w:pPr>
      <w:r w:rsidRPr="00FA75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pl-PL"/>
        </w:rPr>
        <w:t>Studium Europy Wschodniej</w:t>
      </w:r>
    </w:p>
    <w:p w14:paraId="72DE6345" w14:textId="77176682" w:rsidR="00690849" w:rsidRPr="000A3D8E" w:rsidRDefault="00CE5EA6" w:rsidP="0069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0A3D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[</w:t>
      </w:r>
      <w:r w:rsidR="005E24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="005E245D" w:rsidRPr="00FA75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partner: </w:t>
      </w:r>
      <w:r w:rsidR="00FA75BD" w:rsidRPr="00FA75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/>
        </w:rPr>
        <w:t>WUB–</w:t>
      </w:r>
      <w:r w:rsidR="00690849" w:rsidRPr="00FA75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/>
        </w:rPr>
        <w:t>Wolny Uniwersytet Białoruski</w:t>
      </w:r>
      <w:r w:rsidR="00690849" w:rsidRPr="000A3D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</w:t>
      </w:r>
      <w:r w:rsidRPr="000A3D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]</w:t>
      </w:r>
    </w:p>
    <w:p w14:paraId="13A92102" w14:textId="2F4599C6" w:rsidR="00180514" w:rsidRPr="004B67B0" w:rsidRDefault="004B67B0" w:rsidP="008B1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</w:pPr>
      <w:r w:rsidRPr="004B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s</w:t>
      </w:r>
      <w:r w:rsidR="00180514" w:rsidRPr="004B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pecjalistyczny </w:t>
      </w:r>
      <w:r w:rsidRPr="004B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program k</w:t>
      </w:r>
      <w:r w:rsidR="00180514" w:rsidRPr="004B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ształcenia </w:t>
      </w:r>
    </w:p>
    <w:p w14:paraId="41186C8E" w14:textId="137494FA" w:rsidR="00690849" w:rsidRDefault="00690849" w:rsidP="008B1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Samorządność  i samorząd terytorialny </w:t>
      </w:r>
    </w:p>
    <w:p w14:paraId="51CE285B" w14:textId="5D6A986F" w:rsidR="00180514" w:rsidRPr="004B67B0" w:rsidRDefault="00A712A7" w:rsidP="004B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</w:pPr>
      <w:r w:rsidRPr="004B67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  <w:t>1 października – 15 grudnia 2021 r.</w:t>
      </w:r>
    </w:p>
    <w:p w14:paraId="5E5D521A" w14:textId="7A83FF3A" w:rsidR="00180514" w:rsidRDefault="00C57AD3" w:rsidP="00690849">
      <w:pPr>
        <w:spacing w:line="240" w:lineRule="auto"/>
        <w:jc w:val="both"/>
        <w:rPr>
          <w:rFonts w:ascii="Times New Roman" w:eastAsia="Georgia" w:hAnsi="Times New Roman" w:cs="Times New Roman"/>
          <w:bCs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 xml:space="preserve">Studium Europy Wschodniej Uniwersytetu Warszawskiego ogłasza nabór kandydatów do </w:t>
      </w:r>
      <w:r w:rsidR="004B67B0">
        <w:rPr>
          <w:rFonts w:ascii="Times New Roman" w:eastAsia="Georgia" w:hAnsi="Times New Roman" w:cs="Times New Roman"/>
          <w:bCs/>
          <w:sz w:val="28"/>
          <w:szCs w:val="28"/>
        </w:rPr>
        <w:t>s</w:t>
      </w:r>
      <w:r w:rsidR="002642FD" w:rsidRPr="00BE4B22">
        <w:rPr>
          <w:rFonts w:ascii="Times New Roman" w:eastAsia="Georgia" w:hAnsi="Times New Roman" w:cs="Times New Roman"/>
          <w:bCs/>
          <w:sz w:val="28"/>
          <w:szCs w:val="28"/>
        </w:rPr>
        <w:t xml:space="preserve">pecjalistycznego </w:t>
      </w:r>
      <w:r w:rsidR="004B67B0">
        <w:rPr>
          <w:rFonts w:ascii="Times New Roman" w:eastAsia="Georgia" w:hAnsi="Times New Roman" w:cs="Times New Roman"/>
          <w:bCs/>
          <w:sz w:val="28"/>
          <w:szCs w:val="28"/>
        </w:rPr>
        <w:t>p</w:t>
      </w:r>
      <w:r w:rsidR="002642FD" w:rsidRPr="00BE4B22">
        <w:rPr>
          <w:rFonts w:ascii="Times New Roman" w:eastAsia="Georgia" w:hAnsi="Times New Roman" w:cs="Times New Roman"/>
          <w:bCs/>
          <w:sz w:val="28"/>
          <w:szCs w:val="28"/>
        </w:rPr>
        <w:t>rogramu</w:t>
      </w:r>
      <w:r w:rsidR="004B67B0">
        <w:rPr>
          <w:rFonts w:ascii="Times New Roman" w:eastAsia="Georgia" w:hAnsi="Times New Roman" w:cs="Times New Roman"/>
          <w:bCs/>
          <w:sz w:val="28"/>
          <w:szCs w:val="28"/>
        </w:rPr>
        <w:t xml:space="preserve"> k</w:t>
      </w:r>
      <w:r w:rsidR="00F83C2D" w:rsidRPr="00BE4B22">
        <w:rPr>
          <w:rFonts w:ascii="Times New Roman" w:eastAsia="Georgia" w:hAnsi="Times New Roman" w:cs="Times New Roman"/>
          <w:bCs/>
          <w:sz w:val="28"/>
          <w:szCs w:val="28"/>
        </w:rPr>
        <w:t xml:space="preserve">ształcenia </w:t>
      </w:r>
      <w:r w:rsidR="00690849">
        <w:rPr>
          <w:rFonts w:ascii="Times New Roman" w:eastAsia="Georgia" w:hAnsi="Times New Roman" w:cs="Times New Roman"/>
          <w:bCs/>
          <w:sz w:val="28"/>
          <w:szCs w:val="28"/>
        </w:rPr>
        <w:t>specjalistów w zakresie samorządności</w:t>
      </w:r>
      <w:r w:rsidR="000A3D8E">
        <w:rPr>
          <w:rFonts w:ascii="Times New Roman" w:eastAsia="Georgia" w:hAnsi="Times New Roman" w:cs="Times New Roman"/>
          <w:bCs/>
          <w:sz w:val="28"/>
          <w:szCs w:val="28"/>
        </w:rPr>
        <w:t>,</w:t>
      </w:r>
      <w:r w:rsidR="00690849">
        <w:rPr>
          <w:rFonts w:ascii="Times New Roman" w:eastAsia="Georgia" w:hAnsi="Times New Roman" w:cs="Times New Roman"/>
          <w:bCs/>
          <w:sz w:val="28"/>
          <w:szCs w:val="28"/>
        </w:rPr>
        <w:t xml:space="preserve"> w</w:t>
      </w:r>
      <w:r w:rsidR="004B67B0">
        <w:rPr>
          <w:rFonts w:ascii="Times New Roman" w:eastAsia="Georgia" w:hAnsi="Times New Roman" w:cs="Times New Roman"/>
          <w:bCs/>
          <w:sz w:val="28"/>
          <w:szCs w:val="28"/>
        </w:rPr>
        <w:t>e współpracy z</w:t>
      </w:r>
      <w:r w:rsidR="00690849">
        <w:rPr>
          <w:rFonts w:ascii="Times New Roman" w:eastAsia="Georgia" w:hAnsi="Times New Roman" w:cs="Times New Roman"/>
          <w:bCs/>
          <w:sz w:val="28"/>
          <w:szCs w:val="28"/>
        </w:rPr>
        <w:t xml:space="preserve"> Woln</w:t>
      </w:r>
      <w:r w:rsidR="004B67B0">
        <w:rPr>
          <w:rFonts w:ascii="Times New Roman" w:eastAsia="Georgia" w:hAnsi="Times New Roman" w:cs="Times New Roman"/>
          <w:bCs/>
          <w:sz w:val="28"/>
          <w:szCs w:val="28"/>
        </w:rPr>
        <w:t>ym Uniwersytetem</w:t>
      </w:r>
      <w:r w:rsidR="00690849">
        <w:rPr>
          <w:rFonts w:ascii="Times New Roman" w:eastAsia="Georgia" w:hAnsi="Times New Roman" w:cs="Times New Roman"/>
          <w:bCs/>
          <w:sz w:val="28"/>
          <w:szCs w:val="28"/>
        </w:rPr>
        <w:t xml:space="preserve"> Białoruski</w:t>
      </w:r>
      <w:r w:rsidR="004B67B0">
        <w:rPr>
          <w:rFonts w:ascii="Times New Roman" w:eastAsia="Georgia" w:hAnsi="Times New Roman" w:cs="Times New Roman"/>
          <w:bCs/>
          <w:sz w:val="28"/>
          <w:szCs w:val="28"/>
        </w:rPr>
        <w:t>m</w:t>
      </w:r>
      <w:r w:rsidR="00690849">
        <w:rPr>
          <w:rFonts w:ascii="Times New Roman" w:eastAsia="Georgia" w:hAnsi="Times New Roman" w:cs="Times New Roman"/>
          <w:bCs/>
          <w:sz w:val="28"/>
          <w:szCs w:val="28"/>
        </w:rPr>
        <w:t>.</w:t>
      </w:r>
    </w:p>
    <w:p w14:paraId="0DEE300B" w14:textId="47BCBB86" w:rsidR="00A712A7" w:rsidRPr="00BE4B22" w:rsidRDefault="00A712A7" w:rsidP="00690849">
      <w:p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Cs/>
          <w:sz w:val="28"/>
          <w:szCs w:val="28"/>
        </w:rPr>
        <w:t>Program jest przeznaczony dla obywateli Białorusi - absolwentów polskich programów stypendialnych.</w:t>
      </w:r>
    </w:p>
    <w:p w14:paraId="00000004" w14:textId="35958B2F" w:rsidR="009C2775" w:rsidRPr="00BE4B22" w:rsidRDefault="009C2775" w:rsidP="0053450E">
      <w:pPr>
        <w:spacing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p w14:paraId="00000005" w14:textId="77777777" w:rsidR="009C2775" w:rsidRPr="004B67B0" w:rsidRDefault="00C57AD3" w:rsidP="008B1100">
      <w:pPr>
        <w:spacing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4B67B0">
        <w:rPr>
          <w:rFonts w:ascii="Times New Roman" w:eastAsia="Georgia" w:hAnsi="Times New Roman" w:cs="Times New Roman"/>
          <w:b/>
          <w:sz w:val="28"/>
          <w:szCs w:val="28"/>
          <w:u w:val="single"/>
        </w:rPr>
        <w:t>Wymagania wobec kandydatów</w:t>
      </w:r>
      <w:r w:rsidRPr="004B67B0">
        <w:rPr>
          <w:rFonts w:ascii="Times New Roman" w:eastAsia="Georgia" w:hAnsi="Times New Roman" w:cs="Times New Roman"/>
          <w:b/>
          <w:sz w:val="28"/>
          <w:szCs w:val="28"/>
        </w:rPr>
        <w:t>:</w:t>
      </w:r>
    </w:p>
    <w:p w14:paraId="00000006" w14:textId="77777777" w:rsidR="009C2775" w:rsidRPr="00BE4B22" w:rsidRDefault="00C57AD3" w:rsidP="008B1100">
      <w:pPr>
        <w:numPr>
          <w:ilvl w:val="0"/>
          <w:numId w:val="2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obywatelstwo białoruskie;</w:t>
      </w:r>
    </w:p>
    <w:p w14:paraId="00000007" w14:textId="6C7742A9" w:rsidR="009C2775" w:rsidRDefault="00C57AD3" w:rsidP="008B1100">
      <w:pPr>
        <w:numPr>
          <w:ilvl w:val="0"/>
          <w:numId w:val="2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 xml:space="preserve">ukończone studia wyższe (preferowane </w:t>
      </w:r>
      <w:r w:rsidR="004B67B0">
        <w:rPr>
          <w:rFonts w:ascii="Times New Roman" w:eastAsia="Georgia" w:hAnsi="Times New Roman" w:cs="Times New Roman"/>
          <w:sz w:val="28"/>
          <w:szCs w:val="28"/>
        </w:rPr>
        <w:t>specjalności</w:t>
      </w:r>
      <w:r w:rsidRPr="00BE4B22">
        <w:rPr>
          <w:rFonts w:ascii="Times New Roman" w:eastAsia="Georgia" w:hAnsi="Times New Roman" w:cs="Times New Roman"/>
          <w:sz w:val="28"/>
          <w:szCs w:val="28"/>
        </w:rPr>
        <w:t xml:space="preserve">: </w:t>
      </w:r>
      <w:r w:rsidR="00690849">
        <w:rPr>
          <w:rFonts w:ascii="Times New Roman" w:eastAsia="Georgia" w:hAnsi="Times New Roman" w:cs="Times New Roman"/>
          <w:sz w:val="28"/>
          <w:szCs w:val="28"/>
        </w:rPr>
        <w:t>samorządność, zarządzanie, ekonomia, politologia</w:t>
      </w:r>
      <w:r w:rsidR="00B25668">
        <w:rPr>
          <w:rFonts w:ascii="Times New Roman" w:eastAsia="Georgia" w:hAnsi="Times New Roman" w:cs="Times New Roman"/>
          <w:sz w:val="28"/>
          <w:szCs w:val="28"/>
        </w:rPr>
        <w:t xml:space="preserve"> i pokrewne</w:t>
      </w:r>
      <w:r w:rsidRPr="00BE4B22">
        <w:rPr>
          <w:rFonts w:ascii="Times New Roman" w:eastAsia="Georgia" w:hAnsi="Times New Roman" w:cs="Times New Roman"/>
          <w:sz w:val="28"/>
          <w:szCs w:val="28"/>
        </w:rPr>
        <w:t>);</w:t>
      </w:r>
    </w:p>
    <w:p w14:paraId="18967CED" w14:textId="2E858C07" w:rsidR="00A712A7" w:rsidRPr="00BE4B22" w:rsidRDefault="00A712A7" w:rsidP="008B1100">
      <w:pPr>
        <w:numPr>
          <w:ilvl w:val="0"/>
          <w:numId w:val="2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ukończenie polskiego programu stypendialnego;</w:t>
      </w:r>
    </w:p>
    <w:p w14:paraId="00000008" w14:textId="062E287B" w:rsidR="009C2775" w:rsidRPr="00BE4B22" w:rsidRDefault="00C57AD3" w:rsidP="008B1100">
      <w:pPr>
        <w:numPr>
          <w:ilvl w:val="0"/>
          <w:numId w:val="2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znajomość i zainteresowanie zagadnieniam</w:t>
      </w:r>
      <w:r w:rsidR="004B67B0">
        <w:rPr>
          <w:rFonts w:ascii="Times New Roman" w:eastAsia="Georgia" w:hAnsi="Times New Roman" w:cs="Times New Roman"/>
          <w:sz w:val="28"/>
          <w:szCs w:val="28"/>
        </w:rPr>
        <w:t>i z zakresu polityki</w:t>
      </w:r>
      <w:r w:rsidR="00690849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4B67B0">
        <w:rPr>
          <w:rFonts w:ascii="Times New Roman" w:eastAsia="Georgia" w:hAnsi="Times New Roman" w:cs="Times New Roman"/>
          <w:sz w:val="28"/>
          <w:szCs w:val="28"/>
        </w:rPr>
        <w:t xml:space="preserve">regionalnej i lokalnej, </w:t>
      </w:r>
      <w:r w:rsidR="00690849">
        <w:rPr>
          <w:rFonts w:ascii="Times New Roman" w:eastAsia="Georgia" w:hAnsi="Times New Roman" w:cs="Times New Roman"/>
          <w:sz w:val="28"/>
          <w:szCs w:val="28"/>
        </w:rPr>
        <w:t>gospodarki, samorządności</w:t>
      </w:r>
      <w:r w:rsidRPr="00BE4B22">
        <w:rPr>
          <w:rFonts w:ascii="Times New Roman" w:eastAsia="Georgia" w:hAnsi="Times New Roman" w:cs="Times New Roman"/>
          <w:sz w:val="28"/>
          <w:szCs w:val="28"/>
        </w:rPr>
        <w:t>;</w:t>
      </w:r>
    </w:p>
    <w:p w14:paraId="00000009" w14:textId="5341060B" w:rsidR="009C2775" w:rsidRPr="00BE4B22" w:rsidRDefault="00C57AD3" w:rsidP="008B1100">
      <w:pPr>
        <w:numPr>
          <w:ilvl w:val="0"/>
          <w:numId w:val="2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znajomość język</w:t>
      </w:r>
      <w:r w:rsidR="00BE4B22" w:rsidRPr="00BE4B22">
        <w:rPr>
          <w:rFonts w:ascii="Times New Roman" w:eastAsia="Georgia" w:hAnsi="Times New Roman" w:cs="Times New Roman"/>
          <w:sz w:val="28"/>
          <w:szCs w:val="28"/>
        </w:rPr>
        <w:t xml:space="preserve">a </w:t>
      </w:r>
      <w:r w:rsidR="00A712A7">
        <w:rPr>
          <w:rFonts w:ascii="Times New Roman" w:eastAsia="Georgia" w:hAnsi="Times New Roman" w:cs="Times New Roman"/>
          <w:sz w:val="28"/>
          <w:szCs w:val="28"/>
        </w:rPr>
        <w:t>polskiego</w:t>
      </w:r>
      <w:r w:rsidR="00BE4B22" w:rsidRPr="00BE4B22">
        <w:rPr>
          <w:rFonts w:ascii="Times New Roman" w:eastAsia="Georgia" w:hAnsi="Times New Roman" w:cs="Times New Roman"/>
          <w:sz w:val="28"/>
          <w:szCs w:val="28"/>
        </w:rPr>
        <w:t xml:space="preserve"> na poziomie </w:t>
      </w:r>
      <w:r w:rsidR="00A712A7">
        <w:rPr>
          <w:rFonts w:ascii="Times New Roman" w:eastAsia="Georgia" w:hAnsi="Times New Roman" w:cs="Times New Roman"/>
          <w:sz w:val="28"/>
          <w:szCs w:val="28"/>
        </w:rPr>
        <w:t>pozwalającym rozumienie wykładów</w:t>
      </w:r>
      <w:r w:rsidRPr="00BE4B22">
        <w:rPr>
          <w:rFonts w:ascii="Times New Roman" w:eastAsia="Georgia" w:hAnsi="Times New Roman" w:cs="Times New Roman"/>
          <w:sz w:val="28"/>
          <w:szCs w:val="28"/>
        </w:rPr>
        <w:t>;</w:t>
      </w:r>
    </w:p>
    <w:p w14:paraId="0000000A" w14:textId="0E5A8205" w:rsidR="009C2775" w:rsidRPr="00BE4B22" w:rsidRDefault="00BE4B22" w:rsidP="008B1100">
      <w:pPr>
        <w:numPr>
          <w:ilvl w:val="0"/>
          <w:numId w:val="2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limit wiekowy</w:t>
      </w:r>
      <w:r w:rsidRPr="00A712A7">
        <w:rPr>
          <w:rFonts w:ascii="Times New Roman" w:eastAsia="Georgia" w:hAnsi="Times New Roman" w:cs="Times New Roman"/>
          <w:sz w:val="28"/>
          <w:szCs w:val="28"/>
        </w:rPr>
        <w:t xml:space="preserve">: do </w:t>
      </w:r>
      <w:r w:rsidR="00A712A7" w:rsidRPr="00A712A7">
        <w:rPr>
          <w:rFonts w:ascii="Times New Roman" w:eastAsia="Georgia" w:hAnsi="Times New Roman" w:cs="Times New Roman"/>
          <w:sz w:val="28"/>
          <w:szCs w:val="28"/>
        </w:rPr>
        <w:t>40</w:t>
      </w:r>
      <w:r w:rsidR="00C57AD3" w:rsidRPr="00A712A7">
        <w:rPr>
          <w:rFonts w:ascii="Times New Roman" w:eastAsia="Georgia" w:hAnsi="Times New Roman" w:cs="Times New Roman"/>
          <w:sz w:val="28"/>
          <w:szCs w:val="28"/>
        </w:rPr>
        <w:t xml:space="preserve"> lat (w wyjątkowych wypadkach </w:t>
      </w:r>
      <w:r w:rsidR="007E6946" w:rsidRPr="00A712A7">
        <w:rPr>
          <w:rFonts w:ascii="Times New Roman" w:eastAsia="Georgia" w:hAnsi="Times New Roman" w:cs="Times New Roman"/>
          <w:sz w:val="28"/>
          <w:szCs w:val="28"/>
        </w:rPr>
        <w:t>więcej</w:t>
      </w:r>
      <w:r w:rsidR="00C57AD3" w:rsidRPr="00A712A7">
        <w:rPr>
          <w:rFonts w:ascii="Times New Roman" w:eastAsia="Georgia" w:hAnsi="Times New Roman" w:cs="Times New Roman"/>
          <w:sz w:val="28"/>
          <w:szCs w:val="28"/>
        </w:rPr>
        <w:t>).</w:t>
      </w:r>
    </w:p>
    <w:p w14:paraId="0000000B" w14:textId="77777777" w:rsidR="009C2775" w:rsidRPr="00BE4B22" w:rsidRDefault="009C2775" w:rsidP="008B1100">
      <w:p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0000000C" w14:textId="77777777" w:rsidR="009C2775" w:rsidRPr="004B67B0" w:rsidRDefault="00C57AD3" w:rsidP="008B1100">
      <w:pPr>
        <w:spacing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4B67B0">
        <w:rPr>
          <w:rFonts w:ascii="Times New Roman" w:eastAsia="Georgia" w:hAnsi="Times New Roman" w:cs="Times New Roman"/>
          <w:b/>
          <w:sz w:val="28"/>
          <w:szCs w:val="28"/>
          <w:u w:val="single"/>
        </w:rPr>
        <w:t>Wymagane dokumenty</w:t>
      </w:r>
      <w:r w:rsidRPr="004B67B0">
        <w:rPr>
          <w:rFonts w:ascii="Times New Roman" w:eastAsia="Georgia" w:hAnsi="Times New Roman" w:cs="Times New Roman"/>
          <w:b/>
          <w:sz w:val="28"/>
          <w:szCs w:val="28"/>
        </w:rPr>
        <w:t>:</w:t>
      </w:r>
    </w:p>
    <w:p w14:paraId="317FFC49" w14:textId="3C7104F0" w:rsidR="002642FD" w:rsidRPr="00BE4B22" w:rsidRDefault="002642FD" w:rsidP="008B1100">
      <w:pPr>
        <w:numPr>
          <w:ilvl w:val="0"/>
          <w:numId w:val="3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wyp</w:t>
      </w:r>
      <w:r w:rsidR="00180514" w:rsidRPr="00BE4B22">
        <w:rPr>
          <w:rFonts w:ascii="Times New Roman" w:eastAsia="Georgia" w:hAnsi="Times New Roman" w:cs="Times New Roman"/>
          <w:sz w:val="28"/>
          <w:szCs w:val="28"/>
        </w:rPr>
        <w:t>ełniony K</w:t>
      </w:r>
      <w:r w:rsidRPr="00BE4B22">
        <w:rPr>
          <w:rFonts w:ascii="Times New Roman" w:eastAsia="Georgia" w:hAnsi="Times New Roman" w:cs="Times New Roman"/>
          <w:sz w:val="28"/>
          <w:szCs w:val="28"/>
        </w:rPr>
        <w:t>westionariusz kandydata</w:t>
      </w:r>
      <w:r w:rsidR="00BE4B22">
        <w:rPr>
          <w:rFonts w:ascii="Times New Roman" w:eastAsia="Georgia" w:hAnsi="Times New Roman" w:cs="Times New Roman"/>
          <w:sz w:val="28"/>
          <w:szCs w:val="28"/>
        </w:rPr>
        <w:t xml:space="preserve"> (do pobrania niżej)</w:t>
      </w:r>
      <w:r w:rsidRPr="00BE4B22">
        <w:rPr>
          <w:rFonts w:ascii="Times New Roman" w:eastAsia="Georgia" w:hAnsi="Times New Roman" w:cs="Times New Roman"/>
          <w:sz w:val="28"/>
          <w:szCs w:val="28"/>
        </w:rPr>
        <w:t>;</w:t>
      </w:r>
    </w:p>
    <w:p w14:paraId="0000000D" w14:textId="290F9AE2" w:rsidR="009C2775" w:rsidRPr="00BE4B22" w:rsidRDefault="00C57AD3" w:rsidP="008B1100">
      <w:pPr>
        <w:numPr>
          <w:ilvl w:val="0"/>
          <w:numId w:val="3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kopia białoruskiego paszportu;</w:t>
      </w:r>
    </w:p>
    <w:p w14:paraId="0000000E" w14:textId="45096856" w:rsidR="009C2775" w:rsidRDefault="00C57AD3" w:rsidP="008B1100">
      <w:pPr>
        <w:numPr>
          <w:ilvl w:val="0"/>
          <w:numId w:val="3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kopia dyplomu/zaświadczenia o ukończeniu studiów wyższych wraz z uzyskanym stopniem naukowym;</w:t>
      </w:r>
    </w:p>
    <w:p w14:paraId="14F4720D" w14:textId="5EE318E7" w:rsidR="00A712A7" w:rsidRPr="00BE4B22" w:rsidRDefault="00A712A7" w:rsidP="00A712A7">
      <w:pPr>
        <w:numPr>
          <w:ilvl w:val="0"/>
          <w:numId w:val="3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kopia dyplomu/zaświadczenia o ukończeniu</w:t>
      </w:r>
      <w:r>
        <w:rPr>
          <w:rFonts w:ascii="Times New Roman" w:eastAsia="Georgia" w:hAnsi="Times New Roman" w:cs="Times New Roman"/>
          <w:sz w:val="28"/>
          <w:szCs w:val="28"/>
        </w:rPr>
        <w:t xml:space="preserve"> polskiego programu stypendialnego;</w:t>
      </w:r>
    </w:p>
    <w:p w14:paraId="0000000F" w14:textId="5A3F079E" w:rsidR="009C2775" w:rsidRPr="00BE4B22" w:rsidRDefault="00C57AD3" w:rsidP="008B1100">
      <w:pPr>
        <w:numPr>
          <w:ilvl w:val="0"/>
          <w:numId w:val="3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CV zawierające informację o wykształceniu, dotychczasowym dośw</w:t>
      </w:r>
      <w:r w:rsidR="00180514" w:rsidRPr="00BE4B22">
        <w:rPr>
          <w:rFonts w:ascii="Times New Roman" w:eastAsia="Georgia" w:hAnsi="Times New Roman" w:cs="Times New Roman"/>
          <w:sz w:val="28"/>
          <w:szCs w:val="28"/>
        </w:rPr>
        <w:t>iadczeniu, publikacjach, tematach prac dyplomowych</w:t>
      </w:r>
      <w:r w:rsidRPr="00BE4B22">
        <w:rPr>
          <w:rFonts w:ascii="Times New Roman" w:eastAsia="Georgia" w:hAnsi="Times New Roman" w:cs="Times New Roman"/>
          <w:sz w:val="28"/>
          <w:szCs w:val="28"/>
        </w:rPr>
        <w:t xml:space="preserve"> oraz znajomości języków;</w:t>
      </w:r>
    </w:p>
    <w:p w14:paraId="00000010" w14:textId="76781DB6" w:rsidR="009C2775" w:rsidRDefault="00BE4B22" w:rsidP="008B1100">
      <w:pPr>
        <w:numPr>
          <w:ilvl w:val="0"/>
          <w:numId w:val="3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list motywacyjny;</w:t>
      </w:r>
    </w:p>
    <w:p w14:paraId="00000011" w14:textId="77777777" w:rsidR="009C2775" w:rsidRPr="00BE4B22" w:rsidRDefault="009C2775" w:rsidP="008B1100">
      <w:p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00000012" w14:textId="1C2911EE" w:rsidR="009C2775" w:rsidRPr="004B67B0" w:rsidRDefault="00C57AD3" w:rsidP="008B1100">
      <w:pPr>
        <w:spacing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4B67B0">
        <w:rPr>
          <w:rFonts w:ascii="Times New Roman" w:eastAsia="Georgia" w:hAnsi="Times New Roman" w:cs="Times New Roman"/>
          <w:b/>
          <w:sz w:val="28"/>
          <w:szCs w:val="28"/>
          <w:u w:val="single"/>
        </w:rPr>
        <w:t>Oferujemy</w:t>
      </w:r>
      <w:r w:rsidRPr="004B67B0">
        <w:rPr>
          <w:rFonts w:ascii="Times New Roman" w:eastAsia="Georgia" w:hAnsi="Times New Roman" w:cs="Times New Roman"/>
          <w:b/>
          <w:sz w:val="28"/>
          <w:szCs w:val="28"/>
        </w:rPr>
        <w:t>:</w:t>
      </w:r>
    </w:p>
    <w:p w14:paraId="6EA1987F" w14:textId="34896BF5" w:rsidR="004B67B0" w:rsidRDefault="004B67B0" w:rsidP="004B67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bezpłatne studia </w:t>
      </w:r>
      <w:r w:rsidR="00B25668">
        <w:rPr>
          <w:rFonts w:ascii="Times New Roman" w:eastAsia="Georgia" w:hAnsi="Times New Roman" w:cs="Times New Roman"/>
          <w:sz w:val="28"/>
          <w:szCs w:val="28"/>
        </w:rPr>
        <w:t>uzupełniające (wykłady, ćwiczenia, w miarę możliwości także praktyka)</w:t>
      </w:r>
    </w:p>
    <w:p w14:paraId="2F80075F" w14:textId="21FBF63A" w:rsidR="004B67B0" w:rsidRDefault="004B67B0" w:rsidP="004B67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znakomita kadra wykładowców Uniwersytetu Warszawskiego;</w:t>
      </w:r>
    </w:p>
    <w:p w14:paraId="51B270EC" w14:textId="122D69EA" w:rsidR="004B67B0" w:rsidRPr="00FA75BD" w:rsidRDefault="004B67B0" w:rsidP="00FA75BD">
      <w:p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2F3706E2" w14:textId="62FF11AD" w:rsidR="002B16DC" w:rsidRPr="00BE4B22" w:rsidRDefault="002B16DC" w:rsidP="008B1100">
      <w:pPr>
        <w:numPr>
          <w:ilvl w:val="0"/>
          <w:numId w:val="1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 xml:space="preserve">limit miejsc: </w:t>
      </w:r>
      <w:r w:rsidR="00A712A7">
        <w:rPr>
          <w:rFonts w:ascii="Times New Roman" w:eastAsia="Georgia" w:hAnsi="Times New Roman" w:cs="Times New Roman"/>
          <w:sz w:val="28"/>
          <w:szCs w:val="28"/>
        </w:rPr>
        <w:t>5</w:t>
      </w:r>
      <w:r w:rsidR="002642FD" w:rsidRPr="00BE4B22">
        <w:rPr>
          <w:rFonts w:ascii="Times New Roman" w:eastAsia="Georgia" w:hAnsi="Times New Roman" w:cs="Times New Roman"/>
          <w:sz w:val="28"/>
          <w:szCs w:val="28"/>
        </w:rPr>
        <w:t>0;</w:t>
      </w:r>
    </w:p>
    <w:p w14:paraId="00000013" w14:textId="6E56090A" w:rsidR="009C2775" w:rsidRPr="00BE4B22" w:rsidRDefault="00C57AD3" w:rsidP="008B1100">
      <w:pPr>
        <w:numPr>
          <w:ilvl w:val="0"/>
          <w:numId w:val="1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 xml:space="preserve">unikatowy, modułowy program kształcenia, </w:t>
      </w:r>
    </w:p>
    <w:p w14:paraId="3AC7CDBC" w14:textId="361E6493" w:rsidR="008F00FE" w:rsidRDefault="008F00FE" w:rsidP="008B1100">
      <w:pPr>
        <w:numPr>
          <w:ilvl w:val="0"/>
          <w:numId w:val="1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 xml:space="preserve">językami wykładowymi </w:t>
      </w:r>
      <w:r w:rsidR="00FA01F9" w:rsidRPr="00BE4B22">
        <w:rPr>
          <w:rFonts w:ascii="Times New Roman" w:eastAsia="Georgia" w:hAnsi="Times New Roman" w:cs="Times New Roman"/>
          <w:sz w:val="28"/>
          <w:szCs w:val="28"/>
        </w:rPr>
        <w:t>kursu</w:t>
      </w:r>
      <w:r w:rsidRPr="00BE4B22">
        <w:rPr>
          <w:rFonts w:ascii="Times New Roman" w:eastAsia="Georgia" w:hAnsi="Times New Roman" w:cs="Times New Roman"/>
          <w:sz w:val="28"/>
          <w:szCs w:val="28"/>
        </w:rPr>
        <w:t xml:space="preserve"> są: polski, rosyjski;</w:t>
      </w:r>
    </w:p>
    <w:p w14:paraId="47053E88" w14:textId="2F3CCD29" w:rsidR="00FA75BD" w:rsidRDefault="00FA75BD" w:rsidP="008B1100">
      <w:pPr>
        <w:numPr>
          <w:ilvl w:val="0"/>
          <w:numId w:val="1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zaliczenia, egzaminy, dyplom na koniec programu;</w:t>
      </w:r>
      <w:bookmarkStart w:id="0" w:name="_GoBack"/>
      <w:bookmarkEnd w:id="0"/>
    </w:p>
    <w:p w14:paraId="0000002E" w14:textId="255064DA" w:rsidR="009C2775" w:rsidRPr="00A712A7" w:rsidRDefault="00A712A7" w:rsidP="008B1100">
      <w:pPr>
        <w:numPr>
          <w:ilvl w:val="0"/>
          <w:numId w:val="1"/>
        </w:num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program odbywać się będzie</w:t>
      </w:r>
      <w:r w:rsidR="00B25668">
        <w:rPr>
          <w:rFonts w:ascii="Times New Roman" w:eastAsia="Georgia" w:hAnsi="Times New Roman" w:cs="Times New Roman"/>
          <w:sz w:val="28"/>
          <w:szCs w:val="28"/>
        </w:rPr>
        <w:t xml:space="preserve"> w </w:t>
      </w:r>
      <w:r w:rsidR="005E245D">
        <w:rPr>
          <w:rFonts w:ascii="Times New Roman" w:eastAsia="Georgia" w:hAnsi="Times New Roman" w:cs="Times New Roman"/>
          <w:sz w:val="28"/>
          <w:szCs w:val="28"/>
        </w:rPr>
        <w:t>całości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712A7">
        <w:rPr>
          <w:rFonts w:ascii="Times New Roman" w:eastAsia="Georgia" w:hAnsi="Times New Roman" w:cs="Times New Roman"/>
          <w:b/>
          <w:sz w:val="28"/>
          <w:szCs w:val="28"/>
          <w:u w:val="single"/>
        </w:rPr>
        <w:t>w systemie on-line</w:t>
      </w:r>
      <w:r>
        <w:rPr>
          <w:rFonts w:ascii="Times New Roman" w:eastAsia="Georgia" w:hAnsi="Times New Roman" w:cs="Times New Roman"/>
          <w:sz w:val="28"/>
          <w:szCs w:val="28"/>
        </w:rPr>
        <w:t>.</w:t>
      </w:r>
    </w:p>
    <w:p w14:paraId="0000002F" w14:textId="77777777" w:rsidR="009C2775" w:rsidRPr="00BE4B22" w:rsidRDefault="009C2775" w:rsidP="008B1100">
      <w:pP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p w14:paraId="00000030" w14:textId="18F509B7" w:rsidR="009C2775" w:rsidRPr="00BE4B22" w:rsidRDefault="00C57AD3" w:rsidP="008B1100">
      <w:pPr>
        <w:spacing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 xml:space="preserve">Termin nadsyłania zgłoszeń: </w:t>
      </w:r>
      <w:r w:rsidR="00A712A7" w:rsidRPr="00A712A7">
        <w:rPr>
          <w:rFonts w:ascii="Times New Roman" w:eastAsia="Georgia" w:hAnsi="Times New Roman" w:cs="Times New Roman"/>
          <w:b/>
          <w:sz w:val="28"/>
          <w:szCs w:val="28"/>
          <w:u w:val="single"/>
        </w:rPr>
        <w:t>15</w:t>
      </w:r>
      <w:r w:rsidR="007E6946" w:rsidRPr="00A712A7">
        <w:rPr>
          <w:rFonts w:ascii="Times New Roman" w:eastAsia="Georgia" w:hAnsi="Times New Roman" w:cs="Times New Roman"/>
          <w:b/>
          <w:sz w:val="28"/>
          <w:szCs w:val="28"/>
          <w:u w:val="single"/>
        </w:rPr>
        <w:t xml:space="preserve"> </w:t>
      </w:r>
      <w:r w:rsidR="00A712A7" w:rsidRPr="00A712A7">
        <w:rPr>
          <w:rFonts w:ascii="Times New Roman" w:eastAsia="Georgia" w:hAnsi="Times New Roman" w:cs="Times New Roman"/>
          <w:b/>
          <w:sz w:val="28"/>
          <w:szCs w:val="28"/>
          <w:u w:val="single"/>
        </w:rPr>
        <w:t>września 2021</w:t>
      </w:r>
      <w:r w:rsidR="007E6946" w:rsidRPr="00A712A7">
        <w:rPr>
          <w:rFonts w:ascii="Times New Roman" w:eastAsia="Georgia" w:hAnsi="Times New Roman" w:cs="Times New Roman"/>
          <w:b/>
          <w:sz w:val="28"/>
          <w:szCs w:val="28"/>
          <w:u w:val="single"/>
        </w:rPr>
        <w:t xml:space="preserve"> r.,</w:t>
      </w:r>
      <w:r w:rsidR="007E6946" w:rsidRPr="00BE4B22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14:paraId="00000031" w14:textId="77777777" w:rsidR="009C2775" w:rsidRPr="00BE4B22" w:rsidRDefault="009C2775" w:rsidP="008B1100">
      <w:pPr>
        <w:spacing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14:paraId="00000032" w14:textId="31D5ACA5" w:rsidR="009C2775" w:rsidRPr="00BE4B22" w:rsidRDefault="00C57AD3" w:rsidP="008B1100">
      <w:pPr>
        <w:spacing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Wymagane doku</w:t>
      </w:r>
      <w:r w:rsidR="00A712A7">
        <w:rPr>
          <w:rFonts w:ascii="Times New Roman" w:eastAsia="Georgia" w:hAnsi="Times New Roman" w:cs="Times New Roman"/>
          <w:sz w:val="28"/>
          <w:szCs w:val="28"/>
        </w:rPr>
        <w:t xml:space="preserve">menty prosimy wysyłać na adres: </w:t>
      </w:r>
      <w:hyperlink r:id="rId5">
        <w:r w:rsidR="00A712A7">
          <w:rPr>
            <w:rFonts w:ascii="Times New Roman" w:eastAsia="Georgia" w:hAnsi="Times New Roman" w:cs="Times New Roman"/>
            <w:sz w:val="28"/>
            <w:szCs w:val="28"/>
            <w:u w:val="single"/>
          </w:rPr>
          <w:t>stypendia</w:t>
        </w:r>
        <w:r w:rsidRPr="00BE4B22">
          <w:rPr>
            <w:rFonts w:ascii="Times New Roman" w:eastAsia="Georgia" w:hAnsi="Times New Roman" w:cs="Times New Roman"/>
            <w:sz w:val="28"/>
            <w:szCs w:val="28"/>
            <w:u w:val="single"/>
          </w:rPr>
          <w:t>.studium@uw.edu.pl</w:t>
        </w:r>
      </w:hyperlink>
    </w:p>
    <w:p w14:paraId="00000033" w14:textId="77777777" w:rsidR="009C2775" w:rsidRPr="00BE4B22" w:rsidRDefault="009C2775" w:rsidP="008B1100">
      <w:pPr>
        <w:spacing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14:paraId="00000034" w14:textId="5F07C129" w:rsidR="009C2775" w:rsidRPr="00BE4B22" w:rsidRDefault="00A712A7" w:rsidP="008B1100">
      <w:pPr>
        <w:spacing w:line="240" w:lineRule="auto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Kwalifikacja odbywać się będzie na podstawie nadesłanych zgłoszeń w okresie</w:t>
      </w:r>
      <w:r w:rsidR="00C57AD3" w:rsidRPr="00BE4B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712A7">
        <w:rPr>
          <w:rFonts w:ascii="Times New Roman" w:eastAsia="Georgia" w:hAnsi="Times New Roman" w:cs="Times New Roman"/>
          <w:b/>
          <w:sz w:val="28"/>
          <w:szCs w:val="28"/>
          <w:u w:val="single"/>
        </w:rPr>
        <w:t>15-20 września 2021 r.</w:t>
      </w:r>
    </w:p>
    <w:p w14:paraId="29E57ADD" w14:textId="63A73D89" w:rsidR="007E6946" w:rsidRPr="00BE4B22" w:rsidRDefault="007E6946" w:rsidP="008B1100">
      <w:pPr>
        <w:spacing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14:paraId="2C40ABD3" w14:textId="220D7F68" w:rsidR="00180514" w:rsidRDefault="00A712A7" w:rsidP="008B1100">
      <w:p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Ogłoszenie wyników nastąpi </w:t>
      </w:r>
      <w:r w:rsidRPr="00A712A7">
        <w:rPr>
          <w:rFonts w:ascii="Times New Roman" w:eastAsia="Georgia" w:hAnsi="Times New Roman" w:cs="Times New Roman"/>
          <w:b/>
          <w:sz w:val="28"/>
          <w:szCs w:val="28"/>
          <w:u w:val="single"/>
        </w:rPr>
        <w:t>20 września 2021 r.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14:paraId="20BFA87C" w14:textId="34E34E0E" w:rsidR="00180514" w:rsidRDefault="00180514" w:rsidP="008B1100">
      <w:p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0F363DD7" w14:textId="1093B8A2" w:rsidR="000A3D8E" w:rsidRPr="00BE4B22" w:rsidRDefault="000A3D8E" w:rsidP="008B1100">
      <w:pPr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Rozpoczęcie kursu – </w:t>
      </w:r>
      <w:r w:rsidRPr="000A3D8E">
        <w:rPr>
          <w:rFonts w:ascii="Times New Roman" w:eastAsia="Georgia" w:hAnsi="Times New Roman" w:cs="Times New Roman"/>
          <w:b/>
          <w:sz w:val="28"/>
          <w:szCs w:val="28"/>
          <w:u w:val="single"/>
        </w:rPr>
        <w:t>1 października 2021 r.</w:t>
      </w:r>
    </w:p>
    <w:p w14:paraId="00000035" w14:textId="7B606649" w:rsidR="009C2775" w:rsidRPr="00BE4B22" w:rsidRDefault="009C2775" w:rsidP="008B1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2775" w:rsidRPr="00BE4B2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0ECE"/>
    <w:multiLevelType w:val="multilevel"/>
    <w:tmpl w:val="65308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36482B"/>
    <w:multiLevelType w:val="multilevel"/>
    <w:tmpl w:val="C0622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AA5437"/>
    <w:multiLevelType w:val="multilevel"/>
    <w:tmpl w:val="1D1AC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5"/>
    <w:rsid w:val="000A3D8E"/>
    <w:rsid w:val="00180514"/>
    <w:rsid w:val="002642FD"/>
    <w:rsid w:val="002B16DC"/>
    <w:rsid w:val="00356C5C"/>
    <w:rsid w:val="004B67B0"/>
    <w:rsid w:val="0053450E"/>
    <w:rsid w:val="005E245D"/>
    <w:rsid w:val="00690849"/>
    <w:rsid w:val="00771B9B"/>
    <w:rsid w:val="007E6946"/>
    <w:rsid w:val="008B1100"/>
    <w:rsid w:val="008F00FE"/>
    <w:rsid w:val="009C2775"/>
    <w:rsid w:val="00A712A7"/>
    <w:rsid w:val="00B25668"/>
    <w:rsid w:val="00B75A63"/>
    <w:rsid w:val="00BE4B22"/>
    <w:rsid w:val="00C57AD3"/>
    <w:rsid w:val="00CE5EA6"/>
    <w:rsid w:val="00DD1C36"/>
    <w:rsid w:val="00E2196A"/>
    <w:rsid w:val="00F83C2D"/>
    <w:rsid w:val="00FA01F9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1D4E"/>
  <w15:docId w15:val="{08C643DD-FABA-4862-AC76-CEFB6DD7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A712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kty.studium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Diana</cp:lastModifiedBy>
  <cp:revision>10</cp:revision>
  <cp:lastPrinted>2020-11-26T10:31:00Z</cp:lastPrinted>
  <dcterms:created xsi:type="dcterms:W3CDTF">2021-08-31T08:56:00Z</dcterms:created>
  <dcterms:modified xsi:type="dcterms:W3CDTF">2021-09-02T09:50:00Z</dcterms:modified>
</cp:coreProperties>
</file>